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43" w:rsidRPr="00721643" w:rsidRDefault="00721643" w:rsidP="0072164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kk-KZ"/>
        </w:rPr>
        <w:t>БЕКІТЕМІН:</w:t>
      </w:r>
    </w:p>
    <w:p w:rsidR="00721643" w:rsidRDefault="00721643" w:rsidP="007216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0F6E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 басшысы</w:t>
      </w:r>
    </w:p>
    <w:p w:rsidR="00721643" w:rsidRPr="00721643" w:rsidRDefault="000F6EAA" w:rsidP="000F6E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="00721643">
        <w:rPr>
          <w:rFonts w:ascii="Times New Roman" w:eastAsia="Calibri" w:hAnsi="Times New Roman" w:cs="Times New Roman"/>
          <w:sz w:val="28"/>
          <w:szCs w:val="28"/>
          <w:lang w:val="kk-KZ"/>
        </w:rPr>
        <w:t>Байғалым А</w:t>
      </w:r>
      <w:r w:rsidR="00721643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721643" w:rsidRPr="00721643" w:rsidRDefault="000F6EAA" w:rsidP="0072164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="006724DF" w:rsidRPr="007216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="007216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</w:t>
      </w:r>
      <w:r w:rsidR="00721643" w:rsidRPr="007216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 </w:t>
      </w:r>
    </w:p>
    <w:p w:rsidR="00721643" w:rsidRDefault="00721643" w:rsidP="006724D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1643" w:rsidRDefault="00721643" w:rsidP="007216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1643" w:rsidRDefault="00721643" w:rsidP="007216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1643" w:rsidRDefault="00721643" w:rsidP="007216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21643" w:rsidRDefault="00721643" w:rsidP="007216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21643" w:rsidRPr="006724DF" w:rsidRDefault="00721643" w:rsidP="007216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724DF" w:rsidRPr="006724DF" w:rsidRDefault="006724DF" w:rsidP="0072164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724D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«Ақмола облысы білім басқармасының Есіл ауданы бойынша білім бөлімі Қаракөл ауылының жалпы орта білім беретін мектебі»</w:t>
      </w:r>
    </w:p>
    <w:p w:rsidR="006724DF" w:rsidRPr="00721643" w:rsidRDefault="006724DF" w:rsidP="0072164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724D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КММ жанындағы  «Шағала» шағын орталығының »  </w:t>
      </w:r>
      <w:r w:rsidRPr="0072164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Консультитивтік пункттің жұмыс жоспары</w:t>
      </w:r>
    </w:p>
    <w:p w:rsidR="006724DF" w:rsidRPr="006724DF" w:rsidRDefault="006724DF" w:rsidP="0072164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6724DF" w:rsidRPr="006724DF" w:rsidRDefault="006724DF" w:rsidP="00721643">
      <w:pPr>
        <w:jc w:val="center"/>
        <w:rPr>
          <w:rFonts w:ascii="Times New Roman" w:hAnsi="Times New Roman" w:cs="Times New Roman"/>
          <w:lang w:val="kk-KZ"/>
        </w:rPr>
      </w:pPr>
    </w:p>
    <w:p w:rsidR="006724DF" w:rsidRPr="006724DF" w:rsidRDefault="006724DF" w:rsidP="007E7A53">
      <w:pPr>
        <w:rPr>
          <w:rFonts w:ascii="Times New Roman" w:hAnsi="Times New Roman" w:cs="Times New Roman"/>
          <w:lang w:val="kk-KZ"/>
        </w:rPr>
      </w:pPr>
    </w:p>
    <w:p w:rsidR="006724DF" w:rsidRDefault="006724DF" w:rsidP="007E7A53">
      <w:pPr>
        <w:rPr>
          <w:lang w:val="kk-KZ"/>
        </w:rPr>
      </w:pPr>
    </w:p>
    <w:p w:rsidR="006724DF" w:rsidRDefault="006724DF" w:rsidP="007E7A53">
      <w:pPr>
        <w:rPr>
          <w:lang w:val="kk-KZ"/>
        </w:rPr>
      </w:pPr>
    </w:p>
    <w:p w:rsidR="006724DF" w:rsidRDefault="006724DF" w:rsidP="007E7A53">
      <w:pPr>
        <w:rPr>
          <w:lang w:val="kk-KZ"/>
        </w:rPr>
      </w:pPr>
    </w:p>
    <w:p w:rsidR="00721643" w:rsidRDefault="00721643" w:rsidP="007E7A53">
      <w:pPr>
        <w:rPr>
          <w:lang w:val="kk-KZ"/>
        </w:rPr>
      </w:pPr>
    </w:p>
    <w:p w:rsidR="00721643" w:rsidRDefault="00721643" w:rsidP="007E7A53">
      <w:pPr>
        <w:rPr>
          <w:lang w:val="kk-KZ"/>
        </w:rPr>
      </w:pPr>
    </w:p>
    <w:p w:rsidR="006724DF" w:rsidRDefault="00721643" w:rsidP="007216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643">
        <w:rPr>
          <w:rFonts w:ascii="Times New Roman" w:hAnsi="Times New Roman" w:cs="Times New Roman"/>
          <w:sz w:val="28"/>
          <w:szCs w:val="28"/>
        </w:rPr>
        <w:t xml:space="preserve">2023-2024 </w:t>
      </w:r>
      <w:r w:rsidRPr="00721643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tbl>
      <w:tblPr>
        <w:tblpPr w:leftFromText="180" w:rightFromText="180" w:vertAnchor="page" w:horzAnchor="margin" w:tblpXSpec="center" w:tblpY="604"/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7775"/>
        <w:gridCol w:w="2551"/>
        <w:gridCol w:w="2552"/>
      </w:tblGrid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Мектепке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дейінгі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мекеменің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сайтында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консультативтік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пункттің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жұмысы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орналастыру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алдын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ала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жазылу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0F6EAA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721643"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"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Танысқаныма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қуаныштымын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мектеп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жасына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дейінгі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Бұ</w:t>
            </w:r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қызықты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мектепке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дейінгі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мекемеге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экскурсия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 xml:space="preserve">  Тәрбиеші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Ата-аналармен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заңды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өкілдермен</w:t>
            </w:r>
            <w:proofErr w:type="spellEnd"/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)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ш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арттар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жасасу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қыркүйек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қазан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 xml:space="preserve">  Тәрбиеші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Психологиялы</w:t>
            </w:r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қ-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диагностика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жүргізу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ата-аналардың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заңды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өкілдердің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қалауы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бойынша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Педагог-психолог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Дарынды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жұмыс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жүргізу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(педагог </w:t>
            </w:r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–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п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сихологтың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жоспары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бойынша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Педагог-психолог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мен </w:t>
            </w:r>
            <w:proofErr w:type="spellStart"/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балалар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ға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арналған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көркем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әдебиеттерді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таңдау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музыкалық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мерекелер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ойын-сауық</w:t>
            </w:r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тар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ға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шақыру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Спорттық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мерекелерге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жарыстарға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эстафеталар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ға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қатысу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балабақшаның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жазғы-сауықтыру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іс-шараларына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қатысуы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Мамыр-маусым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Балалары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отбасыларында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тәрбиеленетін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үшін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Ашық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есік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к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үндерін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өткізу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айда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рет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Ата-аналардың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сауалнамасы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Педагог-психолог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Мектеп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жасына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дейінгі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дамыту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бойынша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ата-аналарға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заңды</w:t>
            </w:r>
            <w:proofErr w:type="spellEnd"/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өкілдерге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материалдар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дайындау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буклеттер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брошюралар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әзірлемелер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стендтер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 xml:space="preserve"> Тәрбиеші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Педагог-психолог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көмек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көрсету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-п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сихолог</w:t>
            </w: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Ата-аналар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ға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немесе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оларды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алмастыратын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адамдарға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оқыту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бейімдеу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бойынша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жеке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отбасылық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кеңес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беру.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Педагог-психолог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  <w:tr w:rsidR="00721643" w:rsidRPr="000F6EAA" w:rsidTr="000F6EAA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Құжаттамамен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жұмыс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Тексеру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хаттамаларын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толтыру</w:t>
            </w:r>
            <w:proofErr w:type="spellEnd"/>
            <w:proofErr w:type="gram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А</w:t>
            </w:r>
            <w:proofErr w:type="gram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ғымдағы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құжаттаманы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ресімдеу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Жыл</w:t>
            </w:r>
            <w:proofErr w:type="spellEnd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>Тәрбиеші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0F6EA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Педагог-психолог</w:t>
            </w:r>
          </w:p>
          <w:p w:rsidR="00721643" w:rsidRPr="000F6EAA" w:rsidRDefault="00721643" w:rsidP="00097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</w:tbl>
    <w:p w:rsidR="00721643" w:rsidRPr="00721643" w:rsidRDefault="00721643" w:rsidP="0072164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21643" w:rsidRPr="00721643" w:rsidSect="007216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78" w:rsidRDefault="00192D78" w:rsidP="006724DF">
      <w:pPr>
        <w:spacing w:after="0" w:line="240" w:lineRule="auto"/>
      </w:pPr>
      <w:r>
        <w:separator/>
      </w:r>
    </w:p>
  </w:endnote>
  <w:endnote w:type="continuationSeparator" w:id="0">
    <w:p w:rsidR="00192D78" w:rsidRDefault="00192D78" w:rsidP="0067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78" w:rsidRDefault="00192D78" w:rsidP="006724DF">
      <w:pPr>
        <w:spacing w:after="0" w:line="240" w:lineRule="auto"/>
      </w:pPr>
      <w:r>
        <w:separator/>
      </w:r>
    </w:p>
  </w:footnote>
  <w:footnote w:type="continuationSeparator" w:id="0">
    <w:p w:rsidR="00192D78" w:rsidRDefault="00192D78" w:rsidP="00672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40"/>
    <w:rsid w:val="000F6EAA"/>
    <w:rsid w:val="00192D78"/>
    <w:rsid w:val="006724DF"/>
    <w:rsid w:val="006D4F61"/>
    <w:rsid w:val="00721643"/>
    <w:rsid w:val="00760340"/>
    <w:rsid w:val="007E7A53"/>
    <w:rsid w:val="009D6F52"/>
    <w:rsid w:val="00C838D2"/>
    <w:rsid w:val="00D2548F"/>
    <w:rsid w:val="00D5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4DF"/>
  </w:style>
  <w:style w:type="paragraph" w:styleId="a5">
    <w:name w:val="footer"/>
    <w:basedOn w:val="a"/>
    <w:link w:val="a6"/>
    <w:uiPriority w:val="99"/>
    <w:unhideWhenUsed/>
    <w:rsid w:val="0067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4DF"/>
  </w:style>
  <w:style w:type="paragraph" w:styleId="a7">
    <w:name w:val="Balloon Text"/>
    <w:basedOn w:val="a"/>
    <w:link w:val="a8"/>
    <w:uiPriority w:val="99"/>
    <w:semiHidden/>
    <w:unhideWhenUsed/>
    <w:rsid w:val="000F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4DF"/>
  </w:style>
  <w:style w:type="paragraph" w:styleId="a5">
    <w:name w:val="footer"/>
    <w:basedOn w:val="a"/>
    <w:link w:val="a6"/>
    <w:uiPriority w:val="99"/>
    <w:unhideWhenUsed/>
    <w:rsid w:val="0067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4DF"/>
  </w:style>
  <w:style w:type="paragraph" w:styleId="a7">
    <w:name w:val="Balloon Text"/>
    <w:basedOn w:val="a"/>
    <w:link w:val="a8"/>
    <w:uiPriority w:val="99"/>
    <w:semiHidden/>
    <w:unhideWhenUsed/>
    <w:rsid w:val="000F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B1D9-95F0-4113-94A5-AD300F99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караколь сш</dc:creator>
  <cp:lastModifiedBy>караколь сш</cp:lastModifiedBy>
  <cp:revision>2</cp:revision>
  <cp:lastPrinted>2024-05-17T07:11:00Z</cp:lastPrinted>
  <dcterms:created xsi:type="dcterms:W3CDTF">2024-05-17T07:13:00Z</dcterms:created>
  <dcterms:modified xsi:type="dcterms:W3CDTF">2024-05-17T07:13:00Z</dcterms:modified>
</cp:coreProperties>
</file>